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BD2B41" w14:textId="77777777" w:rsidR="005465A4" w:rsidRPr="00B172C9" w:rsidRDefault="005465A4" w:rsidP="005465A4">
      <w:pPr>
        <w:spacing w:after="200" w:line="276" w:lineRule="auto"/>
        <w:ind w:left="1416" w:firstLine="708"/>
        <w:rPr>
          <w:rFonts w:asciiTheme="minorHAnsi" w:hAnsiTheme="minorHAnsi" w:cstheme="minorHAnsi"/>
          <w:b/>
          <w:bCs/>
          <w:sz w:val="24"/>
          <w:szCs w:val="24"/>
        </w:rPr>
      </w:pPr>
      <w:r w:rsidRPr="00B172C9">
        <w:rPr>
          <w:rFonts w:asciiTheme="minorHAnsi" w:hAnsiTheme="minorHAnsi" w:cstheme="minorHAnsi"/>
          <w:b/>
          <w:bCs/>
          <w:sz w:val="24"/>
          <w:szCs w:val="24"/>
        </w:rPr>
        <w:t>Obrazac za sudjelovanje u postupku savjetovanja s javnošću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526"/>
      </w:tblGrid>
      <w:tr w:rsidR="005465A4" w:rsidRPr="00B172C9" w14:paraId="494A47A9" w14:textId="77777777" w:rsidTr="002C6982">
        <w:tc>
          <w:tcPr>
            <w:tcW w:w="90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144B0" w14:textId="77777777" w:rsidR="005465A4" w:rsidRPr="00B172C9" w:rsidRDefault="005465A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OBRAZAC</w:t>
            </w:r>
          </w:p>
          <w:p w14:paraId="471EF28F" w14:textId="2E765212" w:rsidR="00F92E00" w:rsidRPr="00B172C9" w:rsidRDefault="00F92E00" w:rsidP="00BD5F8E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za davanje mišljenja, </w:t>
            </w:r>
            <w:r w:rsidR="00252B73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primjedbi i 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prijedloga u savjetovanju s</w:t>
            </w:r>
            <w:r w:rsidR="005465A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javnošću o </w:t>
            </w:r>
          </w:p>
          <w:p w14:paraId="6DED7264" w14:textId="32D1A60A" w:rsidR="008217D4" w:rsidRPr="00B172C9" w:rsidRDefault="00F92E00" w:rsidP="00F92E00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Nacrtu prijedloga Procjene rizika od velikih nesreća za Zadarsku županiju</w:t>
            </w:r>
            <w:r w:rsidR="00895F4C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5465A4" w:rsidRPr="00B172C9" w14:paraId="6648D29B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BF66F" w14:textId="59542A7D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Naziv akta</w:t>
            </w:r>
            <w:r w:rsidR="00252B73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/</w:t>
            </w: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dokumenta za koji se provodi savjetovanje:</w:t>
            </w:r>
          </w:p>
          <w:p w14:paraId="7D19EA92" w14:textId="287ED63F" w:rsidR="005465A4" w:rsidRPr="00B172C9" w:rsidRDefault="00C01E82" w:rsidP="00F92E00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PROCJENA</w:t>
            </w:r>
            <w:r w:rsidR="00A4033D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RIZIKA OD VELIKIH NESREĆA ZA 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ZADARSKU ŽUPANIJU</w:t>
            </w:r>
          </w:p>
        </w:tc>
      </w:tr>
      <w:tr w:rsidR="005465A4" w:rsidRPr="00B172C9" w14:paraId="0D54F8B1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46FFC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Nositelj izrade akta/dokumenta: </w:t>
            </w:r>
          </w:p>
          <w:p w14:paraId="1508CAB3" w14:textId="6FFF06EC" w:rsidR="005465A4" w:rsidRPr="00B172C9" w:rsidRDefault="00F92E00" w:rsidP="00F92E00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ZADARSKA ŽUPANIJA, Upravni odjel za prostorno uređenje, zaštitu okoliša i komunalne poslove</w:t>
            </w:r>
          </w:p>
        </w:tc>
      </w:tr>
      <w:tr w:rsidR="005465A4" w:rsidRPr="00B172C9" w14:paraId="6EAC6438" w14:textId="77777777" w:rsidTr="00895F4C">
        <w:trPr>
          <w:trHeight w:val="969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5529B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</w:p>
          <w:p w14:paraId="03BE4ED9" w14:textId="267C436B" w:rsidR="00895F4C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Početak savjetovanja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: 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20. siječnja</w:t>
            </w:r>
            <w:r w:rsidR="005741F2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  <w:r w:rsidR="0081461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202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6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</w:p>
          <w:p w14:paraId="653139EA" w14:textId="1F11AA48" w:rsidR="00BD5F8E" w:rsidRPr="00B172C9" w:rsidRDefault="00BD5F8E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7BEB8" w14:textId="2B4F64E4" w:rsidR="005465A4" w:rsidRPr="00B172C9" w:rsidRDefault="005465A4" w:rsidP="00801EE1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Završetak savjetovanja: 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20. veljače</w:t>
            </w:r>
            <w:r w:rsidR="005741F2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 xml:space="preserve"> </w:t>
            </w:r>
            <w:r w:rsidR="00BD5F8E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>202</w:t>
            </w:r>
            <w:r w:rsidR="00F92E00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>6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</w:p>
        </w:tc>
      </w:tr>
      <w:tr w:rsidR="005465A4" w:rsidRPr="00B172C9" w14:paraId="61A6643E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DAE34" w14:textId="0E971187" w:rsidR="005465A4" w:rsidRPr="00B172C9" w:rsidRDefault="005465A4" w:rsidP="002B4EBD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Podnositelj mišljenja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primjedbi i prijedloga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</w:p>
          <w:p w14:paraId="6460F674" w14:textId="0A126D15" w:rsidR="005465A4" w:rsidRPr="00B172C9" w:rsidRDefault="005465A4" w:rsidP="009A2474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(ime i prezime fizičke osobe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odnosno naziv pravne osobe za koju se podnosi) 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B99C0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23D4E567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0845A" w14:textId="4FB0026F" w:rsidR="005465A4" w:rsidRPr="00B172C9" w:rsidRDefault="005465A4" w:rsidP="009A247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Interes, odnosno kategorija i brojnost korisnika koj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e predstavlja (građani, udruge, poduzetnici i drugi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)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244C3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762F8021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15DDC" w14:textId="5CF471CC" w:rsidR="005465A4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Ime i prezime osobe (ili osoba) koja je sastavljala primjedbe ili osobe ovlaštene za zastupanje pravne osobe (kada se radi o pravnoj osob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i kao podnositelju 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mišljenja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primjedbi i prijedloga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)</w:t>
            </w:r>
            <w:r w:rsidR="000C67E3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e-mail i/ili drugi podaci za kontakt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A98AA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0CAC6E70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3720B" w14:textId="727C9BAF" w:rsidR="005465A4" w:rsidRPr="00B172C9" w:rsidRDefault="00BA7A9A" w:rsidP="00BA7A9A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Načelno mišljenje na nacrt dokumenta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DB71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774AD3CE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419AF9ED" w14:textId="77777777" w:rsidTr="000A3702">
        <w:tc>
          <w:tcPr>
            <w:tcW w:w="4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5880B" w14:textId="50E75669" w:rsidR="005465A4" w:rsidRPr="00B172C9" w:rsidRDefault="006868D7" w:rsidP="00BA7A9A">
            <w:pPr>
              <w:spacing w:after="120"/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Primjedbe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i prijedlozi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na sadržaj pojedine stranice ili dijelova</w:t>
            </w:r>
            <w:r w:rsidR="005465A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nacrta dokumenta 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 obrazloženjem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6CC9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2B10E12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E3DCEA5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2C1A0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B79E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5A7B10B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5B76E02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2D5B51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509A9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3B15284A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0DED5239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04155F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04307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0CB4C4C4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6059CC39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7FEF7" w14:textId="2EE4246D" w:rsidR="00895F4C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Datum dos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tavljanja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D34A7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13A4B1D7" w14:textId="77777777" w:rsidTr="002C698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8CBEC" w14:textId="24EDFA7E" w:rsidR="00B172C9" w:rsidRPr="00C01E82" w:rsidRDefault="00B172C9" w:rsidP="00B172C9">
            <w:pPr>
              <w:jc w:val="both"/>
              <w:rPr>
                <w:rFonts w:asciiTheme="minorHAnsi" w:hAnsiTheme="minorHAnsi" w:cstheme="minorHAnsi"/>
                <w:spacing w:val="-1"/>
                <w:sz w:val="20"/>
                <w:szCs w:val="20"/>
              </w:rPr>
            </w:pPr>
            <w:r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Popunjeni obrazac s prilogom potrebno je dostaviti na adresu elektronske pošte: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josip.cerina@zadarska-zupanija.hr ili </w:t>
            </w:r>
            <w:r w:rsidR="00C01E82"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iznimno</w:t>
            </w:r>
            <w:r w:rsidR="00C01E82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u pisanom obliku na adresu Upravnog odjela za prostorno uređenje, zaštitu okoliša i komunalne poslove Zadarske županije, Božidara </w:t>
            </w:r>
            <w:proofErr w:type="spellStart"/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Petranovića</w:t>
            </w:r>
            <w:proofErr w:type="spellEnd"/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8, 23000 Zadar, s naznakom: „Javno savjetovanje o Nacrtu prijedloga Procjene rizika od velikih nesreća za Zadarsku županiju. </w:t>
            </w:r>
            <w:r w:rsidR="00D85A15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Mišljenja,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primjedbe</w:t>
            </w:r>
            <w:r w:rsidR="00D85A15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i prijedlozi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koji ne budu dostavljeni u roku i čitko napisani neće biti uzeti u obzir.   </w:t>
            </w:r>
          </w:p>
          <w:p w14:paraId="7FDC57F1" w14:textId="77777777" w:rsidR="002C6982" w:rsidRPr="00C01E82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Po završetku savjetovanja, pristigli doprinosi bit će razmotreni. Izvješće će biti objavljeno na internetskoj stranici </w:t>
            </w:r>
            <w:r w:rsidR="002C6982"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Zadarske županije</w:t>
            </w: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 Anonimni, uvredljivi ili irelevantni komentari neće se objaviti.</w:t>
            </w:r>
          </w:p>
          <w:p w14:paraId="3C4DE706" w14:textId="4326C74A" w:rsidR="005465A4" w:rsidRPr="00B172C9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304744B9" w14:textId="77777777" w:rsidR="0072612E" w:rsidRDefault="0072612E">
      <w:bookmarkStart w:id="0" w:name="_GoBack"/>
      <w:bookmarkEnd w:id="0"/>
    </w:p>
    <w:sectPr w:rsidR="00726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A4"/>
    <w:rsid w:val="000618A7"/>
    <w:rsid w:val="000A3702"/>
    <w:rsid w:val="000C67E3"/>
    <w:rsid w:val="00137612"/>
    <w:rsid w:val="002500B0"/>
    <w:rsid w:val="00252B73"/>
    <w:rsid w:val="002B4EBD"/>
    <w:rsid w:val="002C6982"/>
    <w:rsid w:val="0033445A"/>
    <w:rsid w:val="00371A2F"/>
    <w:rsid w:val="00450980"/>
    <w:rsid w:val="00524C09"/>
    <w:rsid w:val="005465A4"/>
    <w:rsid w:val="005741F2"/>
    <w:rsid w:val="0058311D"/>
    <w:rsid w:val="006868D7"/>
    <w:rsid w:val="0072612E"/>
    <w:rsid w:val="00737EA0"/>
    <w:rsid w:val="00747031"/>
    <w:rsid w:val="00801EE1"/>
    <w:rsid w:val="00814614"/>
    <w:rsid w:val="008179F9"/>
    <w:rsid w:val="008217D4"/>
    <w:rsid w:val="00895F4C"/>
    <w:rsid w:val="009412D5"/>
    <w:rsid w:val="009A2474"/>
    <w:rsid w:val="009C2973"/>
    <w:rsid w:val="00A4033D"/>
    <w:rsid w:val="00A46186"/>
    <w:rsid w:val="00AA127F"/>
    <w:rsid w:val="00B05785"/>
    <w:rsid w:val="00B172C9"/>
    <w:rsid w:val="00BA7A9A"/>
    <w:rsid w:val="00BD5F8E"/>
    <w:rsid w:val="00C01E82"/>
    <w:rsid w:val="00C50DE1"/>
    <w:rsid w:val="00D85A15"/>
    <w:rsid w:val="00DD05E1"/>
    <w:rsid w:val="00DE0583"/>
    <w:rsid w:val="00E459F3"/>
    <w:rsid w:val="00E70743"/>
    <w:rsid w:val="00F92E00"/>
    <w:rsid w:val="00FE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FFD26"/>
  <w15:docId w15:val="{DA7D89EE-326D-4903-BA17-D1B9ACF5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5A4"/>
    <w:pPr>
      <w:spacing w:after="0" w:line="240" w:lineRule="auto"/>
    </w:pPr>
    <w:rPr>
      <w:rFonts w:ascii="Calibri" w:hAnsi="Calibri"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465A4"/>
    <w:rPr>
      <w:color w:val="0000FF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DD05E1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52B7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2B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8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Tijana Celija</dc:creator>
  <cp:lastModifiedBy>Ivka Ćorić</cp:lastModifiedBy>
  <cp:revision>11</cp:revision>
  <cp:lastPrinted>2026-01-15T07:38:00Z</cp:lastPrinted>
  <dcterms:created xsi:type="dcterms:W3CDTF">2026-01-15T06:38:00Z</dcterms:created>
  <dcterms:modified xsi:type="dcterms:W3CDTF">2026-01-20T06:04:00Z</dcterms:modified>
</cp:coreProperties>
</file>